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050B" w14:textId="77777777" w:rsidR="00B56A98" w:rsidRPr="00C3048E" w:rsidRDefault="00B56A98" w:rsidP="00B56A98">
      <w:pPr>
        <w:rPr>
          <w:rFonts w:ascii="ＭＳ 明朝" w:hAnsi="ＭＳ 明朝"/>
          <w:sz w:val="22"/>
          <w:szCs w:val="22"/>
        </w:rPr>
      </w:pP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【様式４】</w:t>
      </w:r>
    </w:p>
    <w:p w14:paraId="57F233D6" w14:textId="77777777" w:rsidR="00B56A98" w:rsidRPr="00C3048E" w:rsidRDefault="00B56A98" w:rsidP="00B56A98">
      <w:pPr>
        <w:wordWrap w:val="0"/>
        <w:jc w:val="right"/>
        <w:rPr>
          <w:rFonts w:ascii="Mincho" w:eastAsia="Mincho"/>
          <w:sz w:val="22"/>
          <w:szCs w:val="22"/>
        </w:rPr>
      </w:pPr>
      <w:r w:rsidRPr="00C3048E">
        <w:rPr>
          <w:rFonts w:ascii="Mincho" w:eastAsia="Mincho" w:hint="eastAsia"/>
          <w:sz w:val="22"/>
          <w:szCs w:val="22"/>
        </w:rPr>
        <w:t xml:space="preserve">令和５年　月　日　</w:t>
      </w:r>
    </w:p>
    <w:p w14:paraId="01BB8578" w14:textId="77777777" w:rsidR="00B56A98" w:rsidRPr="00C3048E" w:rsidRDefault="00B56A98" w:rsidP="00B56A98">
      <w:pPr>
        <w:rPr>
          <w:rFonts w:ascii="Mincho" w:eastAsia="Mincho"/>
          <w:sz w:val="22"/>
          <w:szCs w:val="22"/>
        </w:rPr>
      </w:pPr>
    </w:p>
    <w:p w14:paraId="11FBEF37" w14:textId="77777777" w:rsidR="00B56A98" w:rsidRPr="00C3048E" w:rsidRDefault="00B56A98" w:rsidP="00B56A98">
      <w:pPr>
        <w:ind w:firstLineChars="200" w:firstLine="440"/>
        <w:rPr>
          <w:rFonts w:ascii="Mincho" w:eastAsia="Mincho"/>
          <w:sz w:val="22"/>
          <w:szCs w:val="22"/>
        </w:rPr>
      </w:pPr>
      <w:r w:rsidRPr="00C3048E">
        <w:rPr>
          <w:rFonts w:ascii="Mincho" w:eastAsia="Mincho" w:hint="eastAsia"/>
          <w:sz w:val="22"/>
          <w:szCs w:val="22"/>
        </w:rPr>
        <w:t>加 古 川 市 長  様</w:t>
      </w:r>
    </w:p>
    <w:p w14:paraId="0914C151" w14:textId="77777777" w:rsidR="00B56A98" w:rsidRPr="00C3048E" w:rsidRDefault="00B56A98" w:rsidP="00B56A98">
      <w:pPr>
        <w:rPr>
          <w:rFonts w:ascii="Mincho" w:eastAsia="Mincho"/>
          <w:sz w:val="22"/>
          <w:szCs w:val="22"/>
        </w:rPr>
      </w:pPr>
    </w:p>
    <w:p w14:paraId="7C48EA9B" w14:textId="77777777" w:rsidR="00B56A98" w:rsidRPr="00C3048E" w:rsidRDefault="00B56A98" w:rsidP="00B56A98">
      <w:pPr>
        <w:jc w:val="center"/>
        <w:rPr>
          <w:rFonts w:ascii="Mincho" w:eastAsia="Mincho"/>
          <w:sz w:val="28"/>
          <w:szCs w:val="28"/>
        </w:rPr>
      </w:pPr>
      <w:r w:rsidRPr="00C3048E">
        <w:rPr>
          <w:rFonts w:ascii="Mincho" w:eastAsia="Mincho" w:hAnsi="ＭＳ ゴシック" w:hint="eastAsia"/>
          <w:sz w:val="28"/>
          <w:szCs w:val="28"/>
        </w:rPr>
        <w:t>加古川市市税確認承諾書</w:t>
      </w:r>
    </w:p>
    <w:p w14:paraId="145D46A1" w14:textId="77777777" w:rsidR="00B56A98" w:rsidRPr="00C3048E" w:rsidRDefault="00B56A98" w:rsidP="00B56A98">
      <w:pPr>
        <w:rPr>
          <w:rFonts w:ascii="Mincho" w:eastAsia="Mincho"/>
          <w:sz w:val="22"/>
          <w:szCs w:val="22"/>
        </w:rPr>
      </w:pPr>
    </w:p>
    <w:p w14:paraId="596B4DF4" w14:textId="77777777" w:rsidR="00B56A98" w:rsidRPr="00C3048E" w:rsidRDefault="00B56A98" w:rsidP="00B56A98">
      <w:pPr>
        <w:rPr>
          <w:rFonts w:ascii="Mincho" w:eastAsia="Mincho"/>
          <w:sz w:val="22"/>
          <w:szCs w:val="22"/>
        </w:rPr>
      </w:pPr>
      <w:r w:rsidRPr="00C3048E">
        <w:rPr>
          <w:rFonts w:ascii="Mincho" w:eastAsia="Mincho" w:hint="eastAsia"/>
          <w:sz w:val="22"/>
          <w:szCs w:val="22"/>
        </w:rPr>
        <w:t>１　私（承諾者）は加古川市市税の納付状況の確認のため、以下のことを承諾します。</w:t>
      </w:r>
    </w:p>
    <w:p w14:paraId="049A5DB7" w14:textId="77777777" w:rsidR="00B56A98" w:rsidRPr="00C3048E" w:rsidRDefault="00B56A98" w:rsidP="00B56A98">
      <w:pPr>
        <w:ind w:leftChars="171" w:left="359" w:firstLineChars="85" w:firstLine="187"/>
        <w:rPr>
          <w:rFonts w:ascii="Mincho" w:eastAsia="Mincho"/>
          <w:sz w:val="22"/>
          <w:szCs w:val="22"/>
        </w:rPr>
      </w:pPr>
      <w:r w:rsidRPr="00C3048E">
        <w:rPr>
          <w:rFonts w:ascii="Mincho" w:eastAsia="Mincho" w:hint="eastAsia"/>
          <w:sz w:val="22"/>
          <w:szCs w:val="22"/>
        </w:rPr>
        <w:t>すべての加古川市税（市県民税、法人市民税、固定資産税・都市計画税及び軽自動車税をいう。）の納付又は納入状況を収税課が調査し、その調査結果を</w:t>
      </w:r>
      <w:r w:rsidRPr="00C3048E">
        <w:rPr>
          <w:rFonts w:ascii="Mincho" w:eastAsia="Mincho" w:hint="eastAsia"/>
          <w:sz w:val="22"/>
          <w:szCs w:val="22"/>
          <w:u w:val="single"/>
        </w:rPr>
        <w:t>加古川市メディア広報及びPR戦略業務に係るプロポーザルへの参加資格審査</w:t>
      </w:r>
      <w:r w:rsidRPr="00C3048E">
        <w:rPr>
          <w:rFonts w:ascii="Mincho" w:eastAsia="Mincho" w:hint="eastAsia"/>
          <w:sz w:val="22"/>
          <w:szCs w:val="22"/>
        </w:rPr>
        <w:t>に利用すること。</w:t>
      </w:r>
    </w:p>
    <w:p w14:paraId="3109E151" w14:textId="77777777" w:rsidR="00B56A98" w:rsidRPr="00C3048E" w:rsidRDefault="00B56A98" w:rsidP="00B56A98">
      <w:pPr>
        <w:rPr>
          <w:rFonts w:ascii="Mincho" w:eastAsia="Mincho"/>
          <w:sz w:val="22"/>
          <w:szCs w:val="22"/>
        </w:rPr>
      </w:pPr>
      <w:r w:rsidRPr="00C3048E">
        <w:rPr>
          <w:rFonts w:ascii="Mincho" w:eastAsia="Mincho" w:hint="eastAsia"/>
          <w:sz w:val="22"/>
          <w:szCs w:val="22"/>
        </w:rPr>
        <w:t>２　上記１の承諾の有効期限は、令和６年３月3</w:t>
      </w:r>
      <w:r w:rsidRPr="00C3048E">
        <w:rPr>
          <w:rFonts w:ascii="Mincho" w:eastAsia="Mincho"/>
          <w:sz w:val="22"/>
          <w:szCs w:val="22"/>
        </w:rPr>
        <w:t>1</w:t>
      </w:r>
      <w:r w:rsidRPr="00C3048E">
        <w:rPr>
          <w:rFonts w:ascii="Mincho" w:eastAsia="Mincho" w:hint="eastAsia"/>
          <w:sz w:val="22"/>
          <w:szCs w:val="22"/>
        </w:rPr>
        <w:t>日までとします。</w:t>
      </w:r>
    </w:p>
    <w:p w14:paraId="63159DDD" w14:textId="77777777" w:rsidR="00B56A98" w:rsidRPr="00C3048E" w:rsidRDefault="00B56A98" w:rsidP="00B56A98">
      <w:pPr>
        <w:rPr>
          <w:rFonts w:ascii="Mincho" w:eastAsia="Mincho"/>
          <w:sz w:val="22"/>
          <w:szCs w:val="22"/>
        </w:rPr>
      </w:pPr>
    </w:p>
    <w:p w14:paraId="4F562564" w14:textId="77777777" w:rsidR="00B56A98" w:rsidRPr="00C3048E" w:rsidRDefault="00B56A98" w:rsidP="00B56A98">
      <w:pPr>
        <w:ind w:firstLineChars="67" w:firstLine="141"/>
        <w:rPr>
          <w:rFonts w:ascii="Mincho" w:eastAsia="Mincho"/>
          <w:b/>
        </w:rPr>
      </w:pPr>
      <w:r w:rsidRPr="00C3048E">
        <w:rPr>
          <w:rFonts w:ascii="Mincho" w:eastAsia="Mincho" w:hint="eastAsia"/>
          <w:b/>
        </w:rPr>
        <w:t>【　承 諾 者　】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B56A98" w:rsidRPr="00C3048E" w14:paraId="3C16486B" w14:textId="77777777" w:rsidTr="0050670E">
        <w:trPr>
          <w:cantSplit/>
          <w:trHeight w:val="7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3BB4" w14:textId="77777777" w:rsidR="00B56A98" w:rsidRPr="00C3048E" w:rsidRDefault="00B56A98" w:rsidP="0050670E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住　所</w:t>
            </w:r>
          </w:p>
          <w:p w14:paraId="13304215" w14:textId="77777777" w:rsidR="00B56A98" w:rsidRPr="00C3048E" w:rsidRDefault="00B56A98" w:rsidP="0050670E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（所在地）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E35D" w14:textId="77777777" w:rsidR="00B56A98" w:rsidRPr="00C3048E" w:rsidRDefault="00B56A98" w:rsidP="0050670E">
            <w:pPr>
              <w:spacing w:before="120" w:line="100" w:lineRule="exact"/>
              <w:rPr>
                <w:rFonts w:ascii="Mincho" w:eastAsia="Mincho"/>
                <w:sz w:val="24"/>
              </w:rPr>
            </w:pPr>
          </w:p>
        </w:tc>
      </w:tr>
      <w:tr w:rsidR="00B56A98" w:rsidRPr="00C3048E" w14:paraId="7FFA13CF" w14:textId="77777777" w:rsidTr="0050670E">
        <w:trPr>
          <w:cantSplit/>
          <w:trHeight w:val="3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4FE59" w14:textId="77777777" w:rsidR="00B56A98" w:rsidRPr="00C3048E" w:rsidRDefault="00B56A98" w:rsidP="0050670E">
            <w:pPr>
              <w:spacing w:before="120" w:line="100" w:lineRule="exact"/>
              <w:jc w:val="center"/>
              <w:rPr>
                <w:rFonts w:ascii="Mincho" w:eastAsia="Mincho"/>
                <w:sz w:val="16"/>
              </w:rPr>
            </w:pPr>
            <w:r w:rsidRPr="00C3048E">
              <w:rPr>
                <w:rFonts w:ascii="Mincho" w:eastAsia="Mincho" w:hint="eastAsia"/>
                <w:sz w:val="16"/>
              </w:rPr>
              <w:t>ふりがな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E6F21" w14:textId="77777777" w:rsidR="00B56A98" w:rsidRPr="00C3048E" w:rsidRDefault="00B56A98" w:rsidP="0050670E">
            <w:pPr>
              <w:spacing w:before="120" w:line="100" w:lineRule="exact"/>
              <w:rPr>
                <w:rFonts w:ascii="Mincho" w:eastAsia="Mincho"/>
              </w:rPr>
            </w:pPr>
          </w:p>
        </w:tc>
      </w:tr>
      <w:tr w:rsidR="00B56A98" w:rsidRPr="00C3048E" w14:paraId="155E2F03" w14:textId="77777777" w:rsidTr="0050670E">
        <w:trPr>
          <w:cantSplit/>
          <w:trHeight w:hRule="exact" w:val="1389"/>
          <w:jc w:val="center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EFB3" w14:textId="77777777" w:rsidR="00B56A98" w:rsidRPr="00C3048E" w:rsidRDefault="00B56A98" w:rsidP="0050670E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氏　名</w:t>
            </w:r>
          </w:p>
          <w:p w14:paraId="4BB67779" w14:textId="77777777" w:rsidR="00B56A98" w:rsidRPr="00C3048E" w:rsidRDefault="00B56A98" w:rsidP="0050670E">
            <w:pPr>
              <w:spacing w:before="120" w:line="100" w:lineRule="exact"/>
              <w:jc w:val="center"/>
              <w:rPr>
                <w:rFonts w:ascii="Mincho" w:eastAsia="Mincho"/>
                <w:sz w:val="18"/>
                <w:szCs w:val="18"/>
              </w:rPr>
            </w:pPr>
            <w:r w:rsidRPr="00C3048E">
              <w:rPr>
                <w:rFonts w:ascii="Mincho" w:eastAsia="Mincho" w:hint="eastAsia"/>
                <w:sz w:val="18"/>
                <w:szCs w:val="18"/>
              </w:rPr>
              <w:t>(名称及び代表者名)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47CE" w14:textId="77777777" w:rsidR="00B56A98" w:rsidRPr="00C3048E" w:rsidRDefault="00B56A98" w:rsidP="0050670E">
            <w:pPr>
              <w:spacing w:before="120" w:line="100" w:lineRule="exact"/>
              <w:rPr>
                <w:rFonts w:ascii="Mincho" w:eastAsia="Mincho"/>
              </w:rPr>
            </w:pPr>
          </w:p>
          <w:p w14:paraId="0259846E" w14:textId="77777777" w:rsidR="00B56A98" w:rsidRPr="00C3048E" w:rsidRDefault="00B56A98" w:rsidP="0050670E">
            <w:pPr>
              <w:spacing w:before="120" w:line="100" w:lineRule="exact"/>
              <w:rPr>
                <w:rFonts w:ascii="Mincho" w:eastAsia="Mincho"/>
              </w:rPr>
            </w:pPr>
          </w:p>
          <w:p w14:paraId="3F3A143A" w14:textId="77777777" w:rsidR="00B56A98" w:rsidRPr="00C3048E" w:rsidRDefault="00B56A98" w:rsidP="0050670E">
            <w:pPr>
              <w:spacing w:before="120" w:line="100" w:lineRule="exact"/>
              <w:rPr>
                <w:rFonts w:ascii="Mincho" w:eastAsia="Mincho"/>
              </w:rPr>
            </w:pPr>
          </w:p>
          <w:p w14:paraId="3226CB9E" w14:textId="77777777" w:rsidR="00B56A98" w:rsidRPr="00C3048E" w:rsidRDefault="00B56A98" w:rsidP="0050670E">
            <w:pPr>
              <w:spacing w:before="120" w:line="100" w:lineRule="exact"/>
              <w:rPr>
                <w:rFonts w:ascii="Mincho" w:eastAsia="Mincho"/>
                <w:sz w:val="18"/>
                <w:szCs w:val="18"/>
              </w:rPr>
            </w:pPr>
            <w:r w:rsidRPr="00C3048E">
              <w:rPr>
                <w:rFonts w:ascii="Mincho" w:eastAsia="Mincho" w:hint="eastAsia"/>
              </w:rPr>
              <w:t xml:space="preserve">　　　　　　　　　　　　　　　　　　　　　　　</w:t>
            </w:r>
          </w:p>
        </w:tc>
      </w:tr>
      <w:tr w:rsidR="00B56A98" w:rsidRPr="00C3048E" w14:paraId="17E9651D" w14:textId="77777777" w:rsidTr="005067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4BEC" w14:textId="77777777" w:rsidR="00B56A98" w:rsidRPr="00C3048E" w:rsidRDefault="00B56A98" w:rsidP="0050670E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生年月日</w:t>
            </w:r>
          </w:p>
          <w:p w14:paraId="45F381AA" w14:textId="77777777" w:rsidR="00B56A98" w:rsidRPr="00C3048E" w:rsidRDefault="00B56A98" w:rsidP="0050670E">
            <w:pPr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（設立年月日）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23F0" w14:textId="77777777" w:rsidR="00B56A98" w:rsidRPr="00C3048E" w:rsidRDefault="00B56A98" w:rsidP="0050670E">
            <w:pPr>
              <w:ind w:firstLineChars="100" w:firstLine="210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大正・昭和・平成・令和　　　年　　　月　　　日</w:t>
            </w:r>
          </w:p>
        </w:tc>
      </w:tr>
    </w:tbl>
    <w:p w14:paraId="6FD8C27A" w14:textId="77777777" w:rsidR="00B56A98" w:rsidRPr="00C3048E" w:rsidRDefault="00B56A98" w:rsidP="00B56A98">
      <w:pPr>
        <w:rPr>
          <w:rFonts w:ascii="Mincho" w:eastAsia="Mincho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980"/>
        <w:gridCol w:w="2221"/>
      </w:tblGrid>
      <w:tr w:rsidR="00B56A98" w:rsidRPr="00C3048E" w14:paraId="6056A6F9" w14:textId="77777777" w:rsidTr="0050670E">
        <w:trPr>
          <w:cantSplit/>
          <w:trHeight w:val="330"/>
        </w:trPr>
        <w:tc>
          <w:tcPr>
            <w:tcW w:w="578" w:type="dxa"/>
            <w:vMerge w:val="restart"/>
            <w:shd w:val="clear" w:color="auto" w:fill="auto"/>
            <w:textDirection w:val="tbRlV"/>
          </w:tcPr>
          <w:p w14:paraId="69A9C452" w14:textId="77777777" w:rsidR="00B56A98" w:rsidRPr="00C3048E" w:rsidRDefault="00B56A98" w:rsidP="0050670E">
            <w:pPr>
              <w:ind w:left="113" w:right="113"/>
              <w:jc w:val="center"/>
              <w:rPr>
                <w:rFonts w:ascii="Mincho" w:eastAsia="Mincho"/>
                <w:sz w:val="22"/>
                <w:szCs w:val="22"/>
              </w:rPr>
            </w:pPr>
            <w:r w:rsidRPr="00C3048E">
              <w:rPr>
                <w:rFonts w:ascii="Mincho" w:eastAsia="Mincho" w:hint="eastAsia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0DD5D53" w14:textId="77777777" w:rsidR="00B56A98" w:rsidRPr="00C3048E" w:rsidRDefault="00B56A98" w:rsidP="0050670E">
            <w:pPr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状況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0355" w14:textId="77777777" w:rsidR="00B56A98" w:rsidRPr="00C3048E" w:rsidRDefault="00B56A98" w:rsidP="0050670E">
            <w:pPr>
              <w:jc w:val="center"/>
              <w:rPr>
                <w:rFonts w:ascii="Mincho" w:eastAsia="Mincho"/>
              </w:rPr>
            </w:pPr>
            <w:r w:rsidRPr="00C3048E">
              <w:rPr>
                <w:rFonts w:ascii="Mincho" w:eastAsia="Mincho" w:hint="eastAsia"/>
              </w:rPr>
              <w:t>備考</w:t>
            </w:r>
          </w:p>
        </w:tc>
      </w:tr>
      <w:tr w:rsidR="00B56A98" w:rsidRPr="00C3048E" w14:paraId="25745294" w14:textId="77777777" w:rsidTr="0050670E">
        <w:trPr>
          <w:cantSplit/>
          <w:trHeight w:val="1602"/>
        </w:trPr>
        <w:tc>
          <w:tcPr>
            <w:tcW w:w="578" w:type="dxa"/>
            <w:vMerge/>
            <w:shd w:val="clear" w:color="auto" w:fill="auto"/>
            <w:textDirection w:val="tbRlV"/>
          </w:tcPr>
          <w:p w14:paraId="77508927" w14:textId="77777777" w:rsidR="00B56A98" w:rsidRPr="00C3048E" w:rsidRDefault="00B56A98" w:rsidP="0050670E">
            <w:pPr>
              <w:ind w:left="113" w:right="113"/>
              <w:rPr>
                <w:rFonts w:ascii="Mincho" w:eastAsia="Mincho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7AA902E" w14:textId="77777777" w:rsidR="00B56A98" w:rsidRPr="00C3048E" w:rsidRDefault="00B56A98" w:rsidP="0050670E">
            <w:pPr>
              <w:rPr>
                <w:rFonts w:ascii="Mincho" w:eastAsia="Mincho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14:paraId="156A2E06" w14:textId="77777777" w:rsidR="00B56A98" w:rsidRPr="00C3048E" w:rsidRDefault="00B56A98" w:rsidP="0050670E">
            <w:pPr>
              <w:rPr>
                <w:rFonts w:ascii="Mincho" w:eastAsia="Mincho"/>
              </w:rPr>
            </w:pPr>
          </w:p>
        </w:tc>
      </w:tr>
    </w:tbl>
    <w:p w14:paraId="7A90CCA8" w14:textId="77777777" w:rsidR="00B56A98" w:rsidRPr="00C3048E" w:rsidRDefault="00B56A98" w:rsidP="00B56A98">
      <w:pPr>
        <w:rPr>
          <w:vanish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</w:tblGrid>
      <w:tr w:rsidR="00B56A98" w:rsidRPr="00C3048E" w14:paraId="77C641C9" w14:textId="77777777" w:rsidTr="0050670E">
        <w:trPr>
          <w:trHeight w:val="335"/>
        </w:trPr>
        <w:tc>
          <w:tcPr>
            <w:tcW w:w="2374" w:type="dxa"/>
            <w:vAlign w:val="center"/>
          </w:tcPr>
          <w:p w14:paraId="20084185" w14:textId="77777777" w:rsidR="00B56A98" w:rsidRPr="00C3048E" w:rsidRDefault="00B56A98" w:rsidP="0050670E">
            <w:pPr>
              <w:jc w:val="center"/>
              <w:rPr>
                <w:rFonts w:ascii="Mincho" w:eastAsia="Mincho"/>
                <w:sz w:val="18"/>
                <w:szCs w:val="18"/>
              </w:rPr>
            </w:pPr>
            <w:r w:rsidRPr="00C3048E">
              <w:rPr>
                <w:rFonts w:ascii="Mincho" w:eastAsia="Mincho" w:hint="eastAsia"/>
                <w:sz w:val="18"/>
                <w:szCs w:val="18"/>
              </w:rPr>
              <w:t>再申請時使用欄</w:t>
            </w:r>
          </w:p>
        </w:tc>
      </w:tr>
      <w:tr w:rsidR="00B56A98" w:rsidRPr="00C3048E" w14:paraId="484D4509" w14:textId="77777777" w:rsidTr="0050670E">
        <w:trPr>
          <w:trHeight w:val="1601"/>
        </w:trPr>
        <w:tc>
          <w:tcPr>
            <w:tcW w:w="2374" w:type="dxa"/>
          </w:tcPr>
          <w:p w14:paraId="0BD6BE40" w14:textId="77777777" w:rsidR="00B56A98" w:rsidRPr="00C3048E" w:rsidRDefault="00B56A98" w:rsidP="0050670E">
            <w:pPr>
              <w:rPr>
                <w:rFonts w:ascii="Mincho" w:eastAsia="Mincho"/>
                <w:u w:val="wavyDouble"/>
              </w:rPr>
            </w:pPr>
          </w:p>
        </w:tc>
      </w:tr>
    </w:tbl>
    <w:p w14:paraId="575E556A" w14:textId="77777777" w:rsidR="00B56A98" w:rsidRPr="00C3048E" w:rsidRDefault="00B56A98" w:rsidP="00B56A98">
      <w:pPr>
        <w:ind w:firstLineChars="300" w:firstLine="630"/>
        <w:rPr>
          <w:rFonts w:ascii="Mincho" w:eastAsia="Mincho"/>
          <w:u w:val="wavyDouble"/>
        </w:rPr>
      </w:pPr>
      <w:r w:rsidRPr="00C3048E">
        <w:rPr>
          <w:rFonts w:ascii="Mincho" w:eastAsia="Mincho" w:hint="eastAsia"/>
          <w:u w:val="wavyDouble"/>
        </w:rPr>
        <w:t xml:space="preserve">                                                                                 </w:t>
      </w:r>
    </w:p>
    <w:p w14:paraId="58FFB9F8" w14:textId="77777777" w:rsidR="00B56A98" w:rsidRPr="00C3048E" w:rsidRDefault="00B56A98" w:rsidP="00B56A98"/>
    <w:p w14:paraId="658E3F99" w14:textId="77777777" w:rsidR="00B56A98" w:rsidRPr="00C3048E" w:rsidRDefault="00B56A98" w:rsidP="00B56A98">
      <w:pPr>
        <w:ind w:left="420" w:hanging="420"/>
        <w:rPr>
          <w:sz w:val="22"/>
          <w:szCs w:val="22"/>
        </w:rPr>
      </w:pPr>
    </w:p>
    <w:p w14:paraId="1D2ACEFD" w14:textId="77777777" w:rsidR="00B56A98" w:rsidRPr="00C3048E" w:rsidRDefault="00B56A98" w:rsidP="00B56A98">
      <w:pPr>
        <w:ind w:left="420" w:hanging="420"/>
        <w:rPr>
          <w:sz w:val="22"/>
          <w:szCs w:val="22"/>
        </w:rPr>
      </w:pPr>
    </w:p>
    <w:p w14:paraId="0E5383CC" w14:textId="77777777" w:rsidR="00B56A98" w:rsidRPr="00C3048E" w:rsidRDefault="00B56A98" w:rsidP="00B56A98">
      <w:pPr>
        <w:ind w:left="420" w:hanging="420"/>
        <w:rPr>
          <w:sz w:val="22"/>
          <w:szCs w:val="22"/>
        </w:rPr>
      </w:pPr>
    </w:p>
    <w:p w14:paraId="34F3F251" w14:textId="77777777" w:rsidR="00B56A98" w:rsidRPr="00C3048E" w:rsidRDefault="00B56A98" w:rsidP="00B56A98">
      <w:pPr>
        <w:ind w:left="420" w:hanging="420"/>
        <w:rPr>
          <w:sz w:val="22"/>
          <w:szCs w:val="22"/>
        </w:rPr>
      </w:pPr>
    </w:p>
    <w:p w14:paraId="0DA3D2AA" w14:textId="77777777" w:rsidR="00B56A98" w:rsidRPr="00C3048E" w:rsidRDefault="00B56A98" w:rsidP="00B56A98">
      <w:pPr>
        <w:ind w:left="420" w:hanging="420"/>
        <w:rPr>
          <w:sz w:val="22"/>
          <w:szCs w:val="22"/>
        </w:rPr>
      </w:pPr>
    </w:p>
    <w:p w14:paraId="60D570F0" w14:textId="77777777" w:rsidR="00B56A98" w:rsidRPr="00C3048E" w:rsidRDefault="00B56A98" w:rsidP="00B56A98">
      <w:pPr>
        <w:ind w:left="420" w:hanging="420"/>
        <w:rPr>
          <w:sz w:val="22"/>
          <w:szCs w:val="22"/>
        </w:rPr>
      </w:pPr>
    </w:p>
    <w:p w14:paraId="775A9554" w14:textId="77777777" w:rsidR="00B56A98" w:rsidRPr="00C3048E" w:rsidRDefault="00B56A98" w:rsidP="00B56A98">
      <w:pPr>
        <w:ind w:left="420" w:hanging="420"/>
        <w:rPr>
          <w:sz w:val="22"/>
          <w:szCs w:val="22"/>
        </w:rPr>
      </w:pPr>
    </w:p>
    <w:p w14:paraId="46B2F823" w14:textId="0A4FFF90" w:rsidR="00006CAE" w:rsidRPr="0015303D" w:rsidRDefault="00006CAE" w:rsidP="00B56A98">
      <w:pPr>
        <w:widowControl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sectPr w:rsidR="00006CAE" w:rsidRPr="0015303D" w:rsidSect="00BD3FD4">
      <w:pgSz w:w="11906" w:h="16838"/>
      <w:pgMar w:top="851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A89A" w14:textId="77777777" w:rsidR="00BD3FD4" w:rsidRDefault="00BD3FD4" w:rsidP="00BD3FD4">
      <w:r>
        <w:separator/>
      </w:r>
    </w:p>
  </w:endnote>
  <w:endnote w:type="continuationSeparator" w:id="0">
    <w:p w14:paraId="1AF4CAD0" w14:textId="77777777" w:rsidR="00BD3FD4" w:rsidRDefault="00BD3FD4" w:rsidP="00BD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3A60" w14:textId="77777777" w:rsidR="00BD3FD4" w:rsidRDefault="00BD3FD4" w:rsidP="00BD3FD4">
      <w:r>
        <w:separator/>
      </w:r>
    </w:p>
  </w:footnote>
  <w:footnote w:type="continuationSeparator" w:id="0">
    <w:p w14:paraId="4778CA8E" w14:textId="77777777" w:rsidR="00BD3FD4" w:rsidRDefault="00BD3FD4" w:rsidP="00BD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BB"/>
    <w:rsid w:val="00006CAE"/>
    <w:rsid w:val="0015303D"/>
    <w:rsid w:val="00B56A98"/>
    <w:rsid w:val="00BD3FD4"/>
    <w:rsid w:val="00E54DBB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1CDB"/>
  <w15:chartTrackingRefBased/>
  <w15:docId w15:val="{409C5CAD-2C11-4741-91FD-5BDE10BC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F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3FD4"/>
  </w:style>
  <w:style w:type="paragraph" w:styleId="a5">
    <w:name w:val="footer"/>
    <w:basedOn w:val="a"/>
    <w:link w:val="a6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3FD4"/>
  </w:style>
  <w:style w:type="paragraph" w:styleId="a7">
    <w:name w:val="List Paragraph"/>
    <w:basedOn w:val="a"/>
    <w:uiPriority w:val="34"/>
    <w:qFormat/>
    <w:rsid w:val="00153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剱物 亜友実</dc:creator>
  <cp:keywords/>
  <dc:description/>
  <cp:lastModifiedBy>剱物 亜友実</cp:lastModifiedBy>
  <cp:revision>5</cp:revision>
  <dcterms:created xsi:type="dcterms:W3CDTF">2023-12-15T02:52:00Z</dcterms:created>
  <dcterms:modified xsi:type="dcterms:W3CDTF">2023-12-15T02:59:00Z</dcterms:modified>
</cp:coreProperties>
</file>